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CA" w:rsidRPr="00854992" w:rsidRDefault="00DF69CA" w:rsidP="00DF69CA">
      <w:pPr>
        <w:pStyle w:val="Title"/>
        <w:jc w:val="center"/>
        <w:rPr>
          <w:sz w:val="36"/>
          <w:szCs w:val="36"/>
          <w:lang w:val="en-US"/>
        </w:rPr>
      </w:pPr>
      <w:r w:rsidRPr="00854992">
        <w:rPr>
          <w:sz w:val="36"/>
          <w:szCs w:val="36"/>
          <w:lang w:val="en-US"/>
        </w:rPr>
        <w:t>WEEKLY REPORT</w:t>
      </w:r>
    </w:p>
    <w:p w:rsidR="00DF69CA" w:rsidRPr="00854992" w:rsidRDefault="00DF69CA" w:rsidP="00DF69CA">
      <w:pPr>
        <w:pStyle w:val="Title"/>
        <w:jc w:val="center"/>
        <w:rPr>
          <w:sz w:val="36"/>
          <w:szCs w:val="36"/>
          <w:lang w:val="en-US"/>
        </w:rPr>
      </w:pPr>
      <w:r w:rsidRPr="00854992">
        <w:rPr>
          <w:sz w:val="36"/>
          <w:szCs w:val="36"/>
          <w:lang w:val="en-US"/>
        </w:rPr>
        <w:t xml:space="preserve">TRANQUILLUM </w:t>
      </w:r>
    </w:p>
    <w:p w:rsidR="00DF69CA" w:rsidRPr="00854992" w:rsidRDefault="00DF69CA" w:rsidP="00DF69CA">
      <w:pPr>
        <w:pStyle w:val="Title"/>
        <w:jc w:val="center"/>
        <w:rPr>
          <w:sz w:val="36"/>
          <w:szCs w:val="36"/>
          <w:lang w:val="en-US"/>
        </w:rPr>
      </w:pPr>
      <w:r w:rsidRPr="00854992">
        <w:rPr>
          <w:sz w:val="36"/>
          <w:szCs w:val="36"/>
          <w:lang w:val="en-US"/>
        </w:rPr>
        <w:t>05/11/2012</w:t>
      </w:r>
    </w:p>
    <w:p w:rsidR="00DF69CA" w:rsidRPr="00854992" w:rsidRDefault="00DF69CA" w:rsidP="00DF69CA">
      <w:pPr>
        <w:pStyle w:val="Default"/>
        <w:rPr>
          <w:lang w:val="en-US"/>
        </w:rPr>
      </w:pPr>
    </w:p>
    <w:p w:rsidR="00DF69CA" w:rsidRPr="00C20E8D" w:rsidRDefault="00DF69CA" w:rsidP="00D0056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20E8D">
        <w:rPr>
          <w:b/>
          <w:bCs/>
          <w:sz w:val="24"/>
          <w:szCs w:val="24"/>
        </w:rPr>
        <w:t xml:space="preserve"> </w:t>
      </w:r>
      <w:r w:rsidRPr="00C20E8D">
        <w:rPr>
          <w:rFonts w:asciiTheme="majorBidi" w:hAnsiTheme="majorBidi" w:cstheme="majorBidi"/>
          <w:b/>
          <w:bCs/>
          <w:sz w:val="24"/>
          <w:szCs w:val="24"/>
        </w:rPr>
        <w:t>Abdullah Hasan Taher Bayrakd</w:t>
      </w:r>
      <w:r w:rsidR="008B42EC" w:rsidRPr="00C20E8D">
        <w:rPr>
          <w:rFonts w:asciiTheme="majorBidi" w:hAnsiTheme="majorBidi" w:cstheme="majorBidi"/>
          <w:b/>
          <w:bCs/>
          <w:sz w:val="24"/>
          <w:szCs w:val="24"/>
        </w:rPr>
        <w:t>ar &amp; Anıl Ulutürk</w:t>
      </w:r>
    </w:p>
    <w:p w:rsidR="00F17D59" w:rsidRPr="00854992" w:rsidRDefault="00D207F7" w:rsidP="00D00562">
      <w:pPr>
        <w:spacing w:line="360" w:lineRule="auto"/>
        <w:ind w:firstLine="426"/>
        <w:jc w:val="both"/>
        <w:rPr>
          <w:rFonts w:asciiTheme="majorBidi" w:hAnsiTheme="majorBidi" w:cstheme="majorBidi"/>
        </w:rPr>
      </w:pPr>
      <w:r w:rsidRPr="00854992">
        <w:rPr>
          <w:rFonts w:asciiTheme="majorBidi" w:hAnsiTheme="majorBidi" w:cstheme="majorBidi"/>
        </w:rPr>
        <w:t>As planned, we contacted with Fatih Gökçe (KOVAN) retrieved XBee devices, arranged a meeting for quickstart tutorial and started testing Zigbee devices.</w:t>
      </w:r>
    </w:p>
    <w:p w:rsidR="00D207F7" w:rsidRPr="00854992" w:rsidRDefault="00D207F7" w:rsidP="00D00562">
      <w:pPr>
        <w:spacing w:line="360" w:lineRule="auto"/>
        <w:ind w:firstLine="426"/>
        <w:jc w:val="both"/>
        <w:rPr>
          <w:rFonts w:asciiTheme="majorBidi" w:hAnsiTheme="majorBidi" w:cstheme="majorBidi"/>
        </w:rPr>
      </w:pPr>
      <w:r w:rsidRPr="00854992">
        <w:rPr>
          <w:rFonts w:asciiTheme="majorBidi" w:hAnsiTheme="majorBidi" w:cstheme="majorBidi"/>
        </w:rPr>
        <w:t>Manual and</w:t>
      </w:r>
      <w:r w:rsidR="004E1689" w:rsidRPr="00854992">
        <w:rPr>
          <w:rFonts w:asciiTheme="majorBidi" w:hAnsiTheme="majorBidi" w:cstheme="majorBidi"/>
        </w:rPr>
        <w:t xml:space="preserve"> Datasheet</w:t>
      </w:r>
      <w:r w:rsidR="00327ED8" w:rsidRPr="00854992">
        <w:rPr>
          <w:rStyle w:val="FootnoteReference"/>
          <w:rFonts w:asciiTheme="majorBidi" w:hAnsiTheme="majorBidi" w:cstheme="majorBidi"/>
        </w:rPr>
        <w:footnoteReference w:id="1"/>
      </w:r>
      <w:r w:rsidR="00C20E8D">
        <w:rPr>
          <w:rFonts w:asciiTheme="majorBidi" w:hAnsiTheme="majorBidi" w:cstheme="majorBidi"/>
        </w:rPr>
        <w:t xml:space="preserve"> </w:t>
      </w:r>
      <w:r w:rsidRPr="00854992">
        <w:rPr>
          <w:rFonts w:asciiTheme="majorBidi" w:hAnsiTheme="majorBidi" w:cstheme="majorBidi"/>
        </w:rPr>
        <w:t>in the related product webpage doesn’t give any details about programming techniques of XBee devices, yet it introduces hardware details and interfacing features. Following few tutorials on the web</w:t>
      </w:r>
      <w:r w:rsidR="00327ED8" w:rsidRPr="00854992">
        <w:rPr>
          <w:rStyle w:val="FootnoteReference"/>
          <w:rFonts w:asciiTheme="majorBidi" w:hAnsiTheme="majorBidi" w:cstheme="majorBidi"/>
        </w:rPr>
        <w:footnoteReference w:id="2"/>
      </w:r>
      <w:r w:rsidRPr="00854992">
        <w:rPr>
          <w:rFonts w:asciiTheme="majorBidi" w:hAnsiTheme="majorBidi" w:cstheme="majorBidi"/>
        </w:rPr>
        <w:t>, we found X-CTU</w:t>
      </w:r>
      <w:r w:rsidR="005E1E41" w:rsidRPr="00854992">
        <w:rPr>
          <w:rStyle w:val="FootnoteReference"/>
          <w:rFonts w:asciiTheme="majorBidi" w:hAnsiTheme="majorBidi" w:cstheme="majorBidi"/>
        </w:rPr>
        <w:footnoteReference w:id="3"/>
      </w:r>
      <w:r w:rsidRPr="00854992">
        <w:rPr>
          <w:rFonts w:asciiTheme="majorBidi" w:hAnsiTheme="majorBidi" w:cstheme="majorBidi"/>
        </w:rPr>
        <w:t xml:space="preserve"> as a driver software for XBee XBP24-ZB model end device of ours. </w:t>
      </w:r>
      <w:r w:rsidR="00653AF3" w:rsidRPr="00854992">
        <w:rPr>
          <w:rFonts w:asciiTheme="majorBidi" w:hAnsiTheme="majorBidi" w:cstheme="majorBidi"/>
        </w:rPr>
        <w:t>Using</w:t>
      </w:r>
      <w:r w:rsidRPr="00854992">
        <w:rPr>
          <w:rFonts w:asciiTheme="majorBidi" w:hAnsiTheme="majorBidi" w:cstheme="majorBidi"/>
        </w:rPr>
        <w:t xml:space="preserve"> this driver software –which is only available in Windows environment-, we were able to connect to device</w:t>
      </w:r>
      <w:r w:rsidR="00F113F2" w:rsidRPr="00854992">
        <w:rPr>
          <w:rFonts w:asciiTheme="majorBidi" w:hAnsiTheme="majorBidi" w:cstheme="majorBidi"/>
        </w:rPr>
        <w:t xml:space="preserve"> via USB port</w:t>
      </w:r>
      <w:r w:rsidRPr="00854992">
        <w:rPr>
          <w:rFonts w:asciiTheme="majorBidi" w:hAnsiTheme="majorBidi" w:cstheme="majorBidi"/>
        </w:rPr>
        <w:t xml:space="preserve"> but we failed to</w:t>
      </w:r>
      <w:r w:rsidR="00F113F2" w:rsidRPr="00854992">
        <w:rPr>
          <w:rFonts w:asciiTheme="majorBidi" w:hAnsiTheme="majorBidi" w:cstheme="majorBidi"/>
        </w:rPr>
        <w:t xml:space="preserve"> read/write any data or communicate between two Zigbee devices. Problems may become clearer as we discuss the details with Fatih Gökçe on Thursday (</w:t>
      </w:r>
      <w:r w:rsidR="00C94990" w:rsidRPr="00854992">
        <w:rPr>
          <w:rFonts w:asciiTheme="majorBidi" w:hAnsiTheme="majorBidi" w:cstheme="majorBidi"/>
        </w:rPr>
        <w:t>0</w:t>
      </w:r>
      <w:r w:rsidR="00F113F2" w:rsidRPr="00854992">
        <w:rPr>
          <w:rFonts w:asciiTheme="majorBidi" w:hAnsiTheme="majorBidi" w:cstheme="majorBidi"/>
        </w:rPr>
        <w:t xml:space="preserve">8.11.2012). </w:t>
      </w:r>
    </w:p>
    <w:p w:rsidR="006858D0" w:rsidRPr="00854992" w:rsidRDefault="006858D0" w:rsidP="002351CF">
      <w:pPr>
        <w:jc w:val="both"/>
        <w:rPr>
          <w:rFonts w:asciiTheme="majorBidi" w:hAnsiTheme="majorBidi" w:cstheme="majorBidi"/>
        </w:rPr>
      </w:pPr>
    </w:p>
    <w:p w:rsidR="006858D0" w:rsidRPr="00C20E8D" w:rsidRDefault="006858D0" w:rsidP="00D0056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C20E8D">
        <w:rPr>
          <w:rFonts w:asciiTheme="majorBidi" w:hAnsiTheme="majorBidi" w:cstheme="majorBidi"/>
          <w:b/>
          <w:sz w:val="24"/>
          <w:szCs w:val="24"/>
        </w:rPr>
        <w:t>Zeynep Mavuş &amp; Şerafettin Öztürk</w:t>
      </w:r>
      <w:r w:rsidRPr="00C20E8D">
        <w:rPr>
          <w:rFonts w:asciiTheme="majorBidi" w:hAnsiTheme="majorBidi" w:cstheme="majorBidi"/>
          <w:b/>
          <w:sz w:val="24"/>
          <w:szCs w:val="24"/>
        </w:rPr>
        <w:tab/>
      </w:r>
    </w:p>
    <w:p w:rsidR="006858D0" w:rsidRPr="00854992" w:rsidRDefault="006858D0" w:rsidP="00D00562">
      <w:pPr>
        <w:spacing w:line="360" w:lineRule="auto"/>
        <w:ind w:firstLine="426"/>
        <w:jc w:val="both"/>
        <w:rPr>
          <w:rFonts w:asciiTheme="majorBidi" w:hAnsiTheme="majorBidi" w:cstheme="majorBidi"/>
        </w:rPr>
      </w:pPr>
      <w:r w:rsidRPr="00854992">
        <w:rPr>
          <w:rFonts w:asciiTheme="majorBidi" w:hAnsiTheme="majorBidi" w:cstheme="majorBidi"/>
        </w:rPr>
        <w:t>As planned, we contacted with Deniz Kaya(ARÇELİK) to set a meeting with the group and we are going to meet at 06.11.2012.</w:t>
      </w:r>
      <w:r w:rsidR="00821C72" w:rsidRPr="00854992">
        <w:rPr>
          <w:rFonts w:asciiTheme="majorBidi" w:hAnsiTheme="majorBidi" w:cstheme="majorBidi"/>
        </w:rPr>
        <w:t>Also we tested the trunk accounts.</w:t>
      </w:r>
      <w:bookmarkStart w:id="0" w:name="_GoBack"/>
      <w:bookmarkEnd w:id="0"/>
    </w:p>
    <w:p w:rsidR="006858D0" w:rsidRPr="00854992" w:rsidRDefault="006858D0" w:rsidP="00D00562">
      <w:pPr>
        <w:spacing w:line="360" w:lineRule="auto"/>
        <w:ind w:firstLine="426"/>
        <w:jc w:val="both"/>
        <w:rPr>
          <w:rFonts w:asciiTheme="majorBidi" w:hAnsiTheme="majorBidi" w:cstheme="majorBidi"/>
        </w:rPr>
      </w:pPr>
      <w:r w:rsidRPr="00854992">
        <w:rPr>
          <w:rFonts w:asciiTheme="majorBidi" w:hAnsiTheme="majorBidi" w:cstheme="majorBidi"/>
        </w:rPr>
        <w:t>As planned we are supposed to search about UART Protocol and how to use  it in two areas:</w:t>
      </w:r>
    </w:p>
    <w:p w:rsidR="006858D0" w:rsidRPr="00854992" w:rsidRDefault="006858D0" w:rsidP="00D00562">
      <w:pPr>
        <w:spacing w:line="360" w:lineRule="auto"/>
        <w:ind w:firstLine="426"/>
        <w:jc w:val="both"/>
        <w:rPr>
          <w:rFonts w:asciiTheme="majorBidi" w:hAnsiTheme="majorBidi" w:cstheme="majorBidi"/>
        </w:rPr>
      </w:pPr>
      <w:r w:rsidRPr="00854992">
        <w:rPr>
          <w:rFonts w:asciiTheme="majorBidi" w:hAnsiTheme="majorBidi" w:cstheme="majorBidi"/>
        </w:rPr>
        <w:t>UART in Computer and UART in PIC</w:t>
      </w:r>
      <w:r w:rsidR="00D26252" w:rsidRPr="00854992">
        <w:rPr>
          <w:rStyle w:val="FootnoteReference"/>
          <w:rFonts w:asciiTheme="majorBidi" w:hAnsiTheme="majorBidi" w:cstheme="majorBidi"/>
        </w:rPr>
        <w:footnoteReference w:id="4"/>
      </w:r>
      <w:r w:rsidRPr="00854992">
        <w:rPr>
          <w:rFonts w:asciiTheme="majorBidi" w:hAnsiTheme="majorBidi" w:cstheme="majorBidi"/>
        </w:rPr>
        <w:t>. We have found several documents and tutorials related to these subjects which will help us program them.</w:t>
      </w:r>
    </w:p>
    <w:p w:rsidR="006858D0" w:rsidRPr="00854992" w:rsidRDefault="006858D0" w:rsidP="002351CF">
      <w:pPr>
        <w:jc w:val="both"/>
        <w:rPr>
          <w:rFonts w:asciiTheme="majorBidi" w:hAnsiTheme="majorBidi" w:cstheme="majorBidi"/>
        </w:rPr>
      </w:pPr>
    </w:p>
    <w:sectPr w:rsidR="006858D0" w:rsidRPr="00854992" w:rsidSect="00F17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F8F" w:rsidRDefault="00D82F8F" w:rsidP="00327ED8">
      <w:pPr>
        <w:spacing w:after="0" w:line="240" w:lineRule="auto"/>
      </w:pPr>
      <w:r>
        <w:separator/>
      </w:r>
    </w:p>
  </w:endnote>
  <w:endnote w:type="continuationSeparator" w:id="0">
    <w:p w:rsidR="00D82F8F" w:rsidRDefault="00D82F8F" w:rsidP="0032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F8F" w:rsidRDefault="00D82F8F" w:rsidP="00327ED8">
      <w:pPr>
        <w:spacing w:after="0" w:line="240" w:lineRule="auto"/>
      </w:pPr>
      <w:r>
        <w:separator/>
      </w:r>
    </w:p>
  </w:footnote>
  <w:footnote w:type="continuationSeparator" w:id="0">
    <w:p w:rsidR="00D82F8F" w:rsidRDefault="00D82F8F" w:rsidP="00327ED8">
      <w:pPr>
        <w:spacing w:after="0" w:line="240" w:lineRule="auto"/>
      </w:pPr>
      <w:r>
        <w:continuationSeparator/>
      </w:r>
    </w:p>
  </w:footnote>
  <w:footnote w:id="1">
    <w:p w:rsidR="00327ED8" w:rsidRPr="00B24056" w:rsidRDefault="00327ED8">
      <w:pPr>
        <w:pStyle w:val="FootnoteText"/>
        <w:rPr>
          <w:color w:val="002060"/>
          <w:lang w:val="tr-TR"/>
        </w:rPr>
      </w:pPr>
      <w:r w:rsidRPr="00B24056">
        <w:rPr>
          <w:rStyle w:val="FootnoteReference"/>
          <w:color w:val="002060"/>
        </w:rPr>
        <w:footnoteRef/>
      </w:r>
      <w:r w:rsidRPr="00B24056">
        <w:rPr>
          <w:color w:val="002060"/>
        </w:rPr>
        <w:t xml:space="preserve"> </w:t>
      </w:r>
      <w:hyperlink r:id="rId1" w:history="1">
        <w:r w:rsidRPr="00B24056">
          <w:rPr>
            <w:rStyle w:val="Hyperlink"/>
            <w:color w:val="002060"/>
          </w:rPr>
          <w:t>https://www.sparkfun.com/products/8767</w:t>
        </w:r>
      </w:hyperlink>
    </w:p>
  </w:footnote>
  <w:footnote w:id="2">
    <w:p w:rsidR="00327ED8" w:rsidRPr="00B24056" w:rsidRDefault="00327ED8">
      <w:pPr>
        <w:pStyle w:val="FootnoteText"/>
        <w:rPr>
          <w:color w:val="002060"/>
          <w:lang w:val="tr-TR"/>
        </w:rPr>
      </w:pPr>
      <w:r w:rsidRPr="00B24056">
        <w:rPr>
          <w:rStyle w:val="FootnoteReference"/>
          <w:color w:val="002060"/>
        </w:rPr>
        <w:footnoteRef/>
      </w:r>
      <w:r w:rsidRPr="00B24056">
        <w:rPr>
          <w:color w:val="002060"/>
          <w:lang w:val="tr-TR"/>
        </w:rPr>
        <w:t xml:space="preserve"> </w:t>
      </w:r>
      <w:hyperlink r:id="rId2" w:history="1">
        <w:r w:rsidRPr="00B24056">
          <w:rPr>
            <w:rStyle w:val="Hyperlink"/>
            <w:color w:val="002060"/>
            <w:lang w:val="tr-TR"/>
          </w:rPr>
          <w:t>https://sites.google.com/site/xbeetutorial/xctu</w:t>
        </w:r>
      </w:hyperlink>
    </w:p>
    <w:p w:rsidR="00327ED8" w:rsidRPr="00B24056" w:rsidRDefault="008A0B39">
      <w:pPr>
        <w:pStyle w:val="FootnoteText"/>
        <w:rPr>
          <w:color w:val="002060"/>
          <w:lang w:val="tr-TR"/>
        </w:rPr>
      </w:pPr>
      <w:hyperlink r:id="rId3" w:history="1">
        <w:r w:rsidR="00327ED8" w:rsidRPr="00B24056">
          <w:rPr>
            <w:rStyle w:val="Hyperlink"/>
            <w:color w:val="002060"/>
            <w:lang w:val="tr-TR"/>
          </w:rPr>
          <w:t>http://www.youtube.com/watch?v=Boy5asltEJw</w:t>
        </w:r>
      </w:hyperlink>
    </w:p>
  </w:footnote>
  <w:footnote w:id="3">
    <w:p w:rsidR="002351CF" w:rsidRPr="00653AF3" w:rsidRDefault="005E1E41">
      <w:pPr>
        <w:pStyle w:val="FootnoteText"/>
        <w:rPr>
          <w:color w:val="002060"/>
          <w:lang w:val="tr-TR"/>
        </w:rPr>
      </w:pPr>
      <w:r w:rsidRPr="00B24056">
        <w:rPr>
          <w:rStyle w:val="FootnoteReference"/>
          <w:color w:val="002060"/>
        </w:rPr>
        <w:footnoteRef/>
      </w:r>
      <w:r w:rsidRPr="00B24056">
        <w:rPr>
          <w:color w:val="002060"/>
          <w:lang w:val="tr-TR"/>
        </w:rPr>
        <w:t xml:space="preserve"> </w:t>
      </w:r>
      <w:hyperlink r:id="rId4" w:history="1">
        <w:r w:rsidR="002351CF" w:rsidRPr="00B24056">
          <w:rPr>
            <w:rStyle w:val="Hyperlink"/>
            <w:color w:val="002060"/>
            <w:lang w:val="tr-TR"/>
          </w:rPr>
          <w:t>http://ftp1.digi.com/support/utilities/40003002_B.exe</w:t>
        </w:r>
      </w:hyperlink>
    </w:p>
  </w:footnote>
  <w:footnote w:id="4">
    <w:p w:rsidR="00D26252" w:rsidRPr="00B24056" w:rsidRDefault="00D26252" w:rsidP="00D26252">
      <w:pPr>
        <w:pStyle w:val="BodyText"/>
        <w:spacing w:line="276" w:lineRule="auto"/>
        <w:rPr>
          <w:rFonts w:asciiTheme="minorHAnsi" w:hAnsiTheme="minorHAnsi" w:cstheme="minorHAnsi"/>
          <w:color w:val="002060"/>
          <w:sz w:val="20"/>
          <w:szCs w:val="20"/>
          <w:u w:val="single"/>
          <w:lang w:val="tr-TR"/>
        </w:rPr>
      </w:pPr>
      <w:r w:rsidRPr="00B24056">
        <w:rPr>
          <w:rStyle w:val="FootnoteReference"/>
          <w:rFonts w:asciiTheme="minorHAnsi" w:hAnsiTheme="minorHAnsi" w:cstheme="minorHAnsi"/>
          <w:color w:val="002060"/>
          <w:sz w:val="20"/>
          <w:szCs w:val="20"/>
          <w:u w:val="single"/>
        </w:rPr>
        <w:footnoteRef/>
      </w:r>
      <w:r w:rsidRPr="00B24056">
        <w:rPr>
          <w:rFonts w:asciiTheme="minorHAnsi" w:hAnsiTheme="minorHAnsi" w:cstheme="minorHAnsi"/>
          <w:color w:val="002060"/>
          <w:sz w:val="20"/>
          <w:szCs w:val="20"/>
          <w:u w:val="single"/>
          <w:lang w:val="tr-TR"/>
        </w:rPr>
        <w:t xml:space="preserve"> http://www.freebsd.org/doc/en/articles/serial-uart/index.html</w:t>
      </w:r>
    </w:p>
    <w:p w:rsidR="00D26252" w:rsidRPr="00D26252" w:rsidRDefault="00D26252">
      <w:pPr>
        <w:pStyle w:val="FootnoteText"/>
        <w:rPr>
          <w:rFonts w:cstheme="minorHAnsi"/>
          <w:color w:val="0070C0"/>
          <w:lang w:val="tr-TR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7F7"/>
    <w:rsid w:val="000003B5"/>
    <w:rsid w:val="000112D4"/>
    <w:rsid w:val="0001267A"/>
    <w:rsid w:val="000260CB"/>
    <w:rsid w:val="0002625C"/>
    <w:rsid w:val="00030F7A"/>
    <w:rsid w:val="00034C20"/>
    <w:rsid w:val="00035C92"/>
    <w:rsid w:val="000409E2"/>
    <w:rsid w:val="0004416B"/>
    <w:rsid w:val="00044945"/>
    <w:rsid w:val="00044F88"/>
    <w:rsid w:val="00047519"/>
    <w:rsid w:val="000554EE"/>
    <w:rsid w:val="00055E5D"/>
    <w:rsid w:val="00056995"/>
    <w:rsid w:val="0006184B"/>
    <w:rsid w:val="00062D5D"/>
    <w:rsid w:val="00065F02"/>
    <w:rsid w:val="00077077"/>
    <w:rsid w:val="0008382D"/>
    <w:rsid w:val="00084387"/>
    <w:rsid w:val="000B2BC6"/>
    <w:rsid w:val="000B567F"/>
    <w:rsid w:val="000D5F32"/>
    <w:rsid w:val="000E2345"/>
    <w:rsid w:val="000E6630"/>
    <w:rsid w:val="001208C6"/>
    <w:rsid w:val="00136B96"/>
    <w:rsid w:val="00142A71"/>
    <w:rsid w:val="00142E5F"/>
    <w:rsid w:val="00167648"/>
    <w:rsid w:val="001909C7"/>
    <w:rsid w:val="00192434"/>
    <w:rsid w:val="001A2477"/>
    <w:rsid w:val="001B0ADA"/>
    <w:rsid w:val="001C2DA2"/>
    <w:rsid w:val="001C6801"/>
    <w:rsid w:val="001E7D85"/>
    <w:rsid w:val="00204DDB"/>
    <w:rsid w:val="002055DE"/>
    <w:rsid w:val="00205ADD"/>
    <w:rsid w:val="002327E8"/>
    <w:rsid w:val="00233410"/>
    <w:rsid w:val="002351CF"/>
    <w:rsid w:val="00252542"/>
    <w:rsid w:val="002576E6"/>
    <w:rsid w:val="00262F28"/>
    <w:rsid w:val="00281E01"/>
    <w:rsid w:val="002830EC"/>
    <w:rsid w:val="00294C17"/>
    <w:rsid w:val="0029551F"/>
    <w:rsid w:val="00295AAF"/>
    <w:rsid w:val="002E1CA1"/>
    <w:rsid w:val="002E4014"/>
    <w:rsid w:val="002F4E09"/>
    <w:rsid w:val="00327ED8"/>
    <w:rsid w:val="00333C0A"/>
    <w:rsid w:val="00340751"/>
    <w:rsid w:val="00347004"/>
    <w:rsid w:val="00351010"/>
    <w:rsid w:val="00354C99"/>
    <w:rsid w:val="00355A2F"/>
    <w:rsid w:val="0036460A"/>
    <w:rsid w:val="00366831"/>
    <w:rsid w:val="00376EA8"/>
    <w:rsid w:val="00382124"/>
    <w:rsid w:val="003A2567"/>
    <w:rsid w:val="003A744F"/>
    <w:rsid w:val="003D4DB0"/>
    <w:rsid w:val="003E4FAB"/>
    <w:rsid w:val="003F133D"/>
    <w:rsid w:val="003F7B9A"/>
    <w:rsid w:val="004009C5"/>
    <w:rsid w:val="004213E6"/>
    <w:rsid w:val="00424A56"/>
    <w:rsid w:val="00435DA3"/>
    <w:rsid w:val="0044169C"/>
    <w:rsid w:val="00451125"/>
    <w:rsid w:val="00453145"/>
    <w:rsid w:val="00456024"/>
    <w:rsid w:val="004601DC"/>
    <w:rsid w:val="004847D2"/>
    <w:rsid w:val="004B73A0"/>
    <w:rsid w:val="004D0A28"/>
    <w:rsid w:val="004E1689"/>
    <w:rsid w:val="004E342B"/>
    <w:rsid w:val="0050015C"/>
    <w:rsid w:val="00501F4C"/>
    <w:rsid w:val="00513D6A"/>
    <w:rsid w:val="00523BFC"/>
    <w:rsid w:val="005411DF"/>
    <w:rsid w:val="0054479B"/>
    <w:rsid w:val="005511D1"/>
    <w:rsid w:val="005525BA"/>
    <w:rsid w:val="00555E77"/>
    <w:rsid w:val="00557D65"/>
    <w:rsid w:val="00560C8B"/>
    <w:rsid w:val="00562B65"/>
    <w:rsid w:val="005665A5"/>
    <w:rsid w:val="0057216A"/>
    <w:rsid w:val="00573B6D"/>
    <w:rsid w:val="0057614A"/>
    <w:rsid w:val="0058486A"/>
    <w:rsid w:val="00585317"/>
    <w:rsid w:val="005A0968"/>
    <w:rsid w:val="005A4587"/>
    <w:rsid w:val="005A4670"/>
    <w:rsid w:val="005A4C31"/>
    <w:rsid w:val="005A66D5"/>
    <w:rsid w:val="005A742F"/>
    <w:rsid w:val="005B2728"/>
    <w:rsid w:val="005C1085"/>
    <w:rsid w:val="005C36D8"/>
    <w:rsid w:val="005D2EA0"/>
    <w:rsid w:val="005E1E41"/>
    <w:rsid w:val="005E389C"/>
    <w:rsid w:val="005F60F5"/>
    <w:rsid w:val="006155BC"/>
    <w:rsid w:val="0061603A"/>
    <w:rsid w:val="00630054"/>
    <w:rsid w:val="00635D64"/>
    <w:rsid w:val="00637CD1"/>
    <w:rsid w:val="00644DAB"/>
    <w:rsid w:val="00653AF3"/>
    <w:rsid w:val="0066552F"/>
    <w:rsid w:val="006858D0"/>
    <w:rsid w:val="00687F1C"/>
    <w:rsid w:val="00694D30"/>
    <w:rsid w:val="006975C6"/>
    <w:rsid w:val="006A4DD1"/>
    <w:rsid w:val="006C56D4"/>
    <w:rsid w:val="006E2DFC"/>
    <w:rsid w:val="006F0243"/>
    <w:rsid w:val="00715DA9"/>
    <w:rsid w:val="00722199"/>
    <w:rsid w:val="007363AA"/>
    <w:rsid w:val="0073688F"/>
    <w:rsid w:val="007476F8"/>
    <w:rsid w:val="00766467"/>
    <w:rsid w:val="00772318"/>
    <w:rsid w:val="007729C1"/>
    <w:rsid w:val="00780015"/>
    <w:rsid w:val="00782FD4"/>
    <w:rsid w:val="0078326E"/>
    <w:rsid w:val="007900D0"/>
    <w:rsid w:val="007A1BC5"/>
    <w:rsid w:val="007C0F9E"/>
    <w:rsid w:val="007F0695"/>
    <w:rsid w:val="007F4029"/>
    <w:rsid w:val="00811111"/>
    <w:rsid w:val="00812E25"/>
    <w:rsid w:val="00821C72"/>
    <w:rsid w:val="00822AC2"/>
    <w:rsid w:val="0082403E"/>
    <w:rsid w:val="00825D10"/>
    <w:rsid w:val="008465AC"/>
    <w:rsid w:val="00853AD7"/>
    <w:rsid w:val="00854992"/>
    <w:rsid w:val="00856270"/>
    <w:rsid w:val="008656DF"/>
    <w:rsid w:val="00866BF3"/>
    <w:rsid w:val="00892133"/>
    <w:rsid w:val="0089679B"/>
    <w:rsid w:val="008A0B39"/>
    <w:rsid w:val="008A187E"/>
    <w:rsid w:val="008B1E90"/>
    <w:rsid w:val="008B2B8D"/>
    <w:rsid w:val="008B2EF3"/>
    <w:rsid w:val="008B42EC"/>
    <w:rsid w:val="008B5F0D"/>
    <w:rsid w:val="008B71DA"/>
    <w:rsid w:val="008C22A0"/>
    <w:rsid w:val="008F75F0"/>
    <w:rsid w:val="00903F6C"/>
    <w:rsid w:val="00922E70"/>
    <w:rsid w:val="00930030"/>
    <w:rsid w:val="00931EF2"/>
    <w:rsid w:val="00933300"/>
    <w:rsid w:val="00936835"/>
    <w:rsid w:val="0094413D"/>
    <w:rsid w:val="0096671C"/>
    <w:rsid w:val="0096749D"/>
    <w:rsid w:val="00970BDE"/>
    <w:rsid w:val="0097504A"/>
    <w:rsid w:val="00977F57"/>
    <w:rsid w:val="00984205"/>
    <w:rsid w:val="0099448C"/>
    <w:rsid w:val="009946A4"/>
    <w:rsid w:val="00997CFE"/>
    <w:rsid w:val="009B3F07"/>
    <w:rsid w:val="009B7FF1"/>
    <w:rsid w:val="009D35C2"/>
    <w:rsid w:val="009F67B2"/>
    <w:rsid w:val="00A0516C"/>
    <w:rsid w:val="00A21659"/>
    <w:rsid w:val="00A21C68"/>
    <w:rsid w:val="00A33369"/>
    <w:rsid w:val="00A53B2B"/>
    <w:rsid w:val="00A56CC8"/>
    <w:rsid w:val="00A663D8"/>
    <w:rsid w:val="00A664BF"/>
    <w:rsid w:val="00A672EC"/>
    <w:rsid w:val="00A70213"/>
    <w:rsid w:val="00A873F4"/>
    <w:rsid w:val="00A90B0D"/>
    <w:rsid w:val="00A90E85"/>
    <w:rsid w:val="00A921A9"/>
    <w:rsid w:val="00A937A1"/>
    <w:rsid w:val="00A9410B"/>
    <w:rsid w:val="00A97F8A"/>
    <w:rsid w:val="00AC3165"/>
    <w:rsid w:val="00AD0DB6"/>
    <w:rsid w:val="00AD614E"/>
    <w:rsid w:val="00AE4FE3"/>
    <w:rsid w:val="00AF0E9C"/>
    <w:rsid w:val="00AF1758"/>
    <w:rsid w:val="00B051C7"/>
    <w:rsid w:val="00B24056"/>
    <w:rsid w:val="00B457FB"/>
    <w:rsid w:val="00B47500"/>
    <w:rsid w:val="00B63F46"/>
    <w:rsid w:val="00B65AE4"/>
    <w:rsid w:val="00B70BCA"/>
    <w:rsid w:val="00B84A1C"/>
    <w:rsid w:val="00B92589"/>
    <w:rsid w:val="00BA53BB"/>
    <w:rsid w:val="00BB2908"/>
    <w:rsid w:val="00BB6347"/>
    <w:rsid w:val="00BC1922"/>
    <w:rsid w:val="00BC6396"/>
    <w:rsid w:val="00C01F17"/>
    <w:rsid w:val="00C04CCF"/>
    <w:rsid w:val="00C109B6"/>
    <w:rsid w:val="00C16118"/>
    <w:rsid w:val="00C17491"/>
    <w:rsid w:val="00C177BF"/>
    <w:rsid w:val="00C20E8D"/>
    <w:rsid w:val="00C30FC9"/>
    <w:rsid w:val="00C317D8"/>
    <w:rsid w:val="00C34AE2"/>
    <w:rsid w:val="00C43534"/>
    <w:rsid w:val="00C469AD"/>
    <w:rsid w:val="00C5237C"/>
    <w:rsid w:val="00C56F96"/>
    <w:rsid w:val="00C812D4"/>
    <w:rsid w:val="00C81B3F"/>
    <w:rsid w:val="00C93CD2"/>
    <w:rsid w:val="00C94976"/>
    <w:rsid w:val="00C94990"/>
    <w:rsid w:val="00C97B1C"/>
    <w:rsid w:val="00CA6461"/>
    <w:rsid w:val="00CB2089"/>
    <w:rsid w:val="00CB243D"/>
    <w:rsid w:val="00CB4B01"/>
    <w:rsid w:val="00CC0FF8"/>
    <w:rsid w:val="00CC5E11"/>
    <w:rsid w:val="00CD268D"/>
    <w:rsid w:val="00CF5820"/>
    <w:rsid w:val="00D00562"/>
    <w:rsid w:val="00D00803"/>
    <w:rsid w:val="00D03C76"/>
    <w:rsid w:val="00D06484"/>
    <w:rsid w:val="00D207F7"/>
    <w:rsid w:val="00D26252"/>
    <w:rsid w:val="00D50D22"/>
    <w:rsid w:val="00D62F76"/>
    <w:rsid w:val="00D7242C"/>
    <w:rsid w:val="00D80DCA"/>
    <w:rsid w:val="00D82F8F"/>
    <w:rsid w:val="00D92245"/>
    <w:rsid w:val="00DA47DA"/>
    <w:rsid w:val="00DB609F"/>
    <w:rsid w:val="00DB6CEA"/>
    <w:rsid w:val="00DC3834"/>
    <w:rsid w:val="00DC6B27"/>
    <w:rsid w:val="00DD62F8"/>
    <w:rsid w:val="00DD72E3"/>
    <w:rsid w:val="00DF0502"/>
    <w:rsid w:val="00DF30ED"/>
    <w:rsid w:val="00DF69CA"/>
    <w:rsid w:val="00E33A3F"/>
    <w:rsid w:val="00E5261C"/>
    <w:rsid w:val="00E53FF4"/>
    <w:rsid w:val="00E73CF1"/>
    <w:rsid w:val="00E7651E"/>
    <w:rsid w:val="00E86D06"/>
    <w:rsid w:val="00EB4B73"/>
    <w:rsid w:val="00ED1E16"/>
    <w:rsid w:val="00ED3C12"/>
    <w:rsid w:val="00ED4573"/>
    <w:rsid w:val="00ED68FA"/>
    <w:rsid w:val="00EE361D"/>
    <w:rsid w:val="00F0568E"/>
    <w:rsid w:val="00F113F2"/>
    <w:rsid w:val="00F17D59"/>
    <w:rsid w:val="00F30818"/>
    <w:rsid w:val="00F34EA8"/>
    <w:rsid w:val="00F40D9C"/>
    <w:rsid w:val="00F55227"/>
    <w:rsid w:val="00F578B7"/>
    <w:rsid w:val="00F63E62"/>
    <w:rsid w:val="00F85331"/>
    <w:rsid w:val="00F909F7"/>
    <w:rsid w:val="00F97F91"/>
    <w:rsid w:val="00FA276F"/>
    <w:rsid w:val="00FA6D8F"/>
    <w:rsid w:val="00FA793A"/>
    <w:rsid w:val="00FD022B"/>
    <w:rsid w:val="00FD3B79"/>
    <w:rsid w:val="00FD41F9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D5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168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7E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ED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27ED8"/>
    <w:rPr>
      <w:vertAlign w:val="superscript"/>
    </w:rPr>
  </w:style>
  <w:style w:type="paragraph" w:customStyle="1" w:styleId="Default">
    <w:name w:val="Default"/>
    <w:rsid w:val="00DF69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F69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tr-TR" w:eastAsia="ja-JP"/>
    </w:rPr>
  </w:style>
  <w:style w:type="character" w:customStyle="1" w:styleId="TitleChar">
    <w:name w:val="Title Char"/>
    <w:basedOn w:val="DefaultParagraphFont"/>
    <w:link w:val="Title"/>
    <w:uiPriority w:val="10"/>
    <w:rsid w:val="00DF69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262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6252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26252"/>
    <w:rPr>
      <w:vertAlign w:val="superscript"/>
    </w:rPr>
  </w:style>
  <w:style w:type="paragraph" w:styleId="BodyText">
    <w:name w:val="Body Text"/>
    <w:basedOn w:val="Normal"/>
    <w:link w:val="BodyTextChar"/>
    <w:rsid w:val="00D26252"/>
    <w:pPr>
      <w:widowControl w:val="0"/>
      <w:suppressAutoHyphens/>
      <w:spacing w:after="12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D26252"/>
    <w:rPr>
      <w:rFonts w:ascii="Liberation Serif" w:eastAsia="DejaVu Sans" w:hAnsi="Liberation Serif" w:cs="Lohit Hindi"/>
      <w:kern w:val="1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youtube.com/watch?v=Boy5asltEJw" TargetMode="External"/><Relationship Id="rId2" Type="http://schemas.openxmlformats.org/officeDocument/2006/relationships/hyperlink" Target="https://sites.google.com/site/xbeetutorial/xctu" TargetMode="External"/><Relationship Id="rId1" Type="http://schemas.openxmlformats.org/officeDocument/2006/relationships/hyperlink" Target="https://www.sparkfun.com/products/8767" TargetMode="External"/><Relationship Id="rId4" Type="http://schemas.openxmlformats.org/officeDocument/2006/relationships/hyperlink" Target="http://ftp1.digi.com/support/utilities/40003002_B.ex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B7E12-A818-4474-AABF-F63B6311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19</cp:revision>
  <dcterms:created xsi:type="dcterms:W3CDTF">2012-11-05T13:30:00Z</dcterms:created>
  <dcterms:modified xsi:type="dcterms:W3CDTF">2012-11-05T18:17:00Z</dcterms:modified>
</cp:coreProperties>
</file>