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F5C8E" w14:textId="77777777" w:rsidR="007B20A7" w:rsidRDefault="7E17629D" w:rsidP="7E17629D">
      <w:pPr>
        <w:pStyle w:val="Heading1"/>
        <w:jc w:val="center"/>
      </w:pPr>
      <w:r w:rsidRPr="7E17629D">
        <w:t>WEEKLY REPORT</w:t>
      </w:r>
    </w:p>
    <w:p w14:paraId="326E7BAB" w14:textId="77777777"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14:paraId="538B1EEB" w14:textId="77777777" w:rsidR="007B20A7" w:rsidRDefault="00E44B14" w:rsidP="7E17629D">
      <w:pPr>
        <w:pStyle w:val="Heading1"/>
        <w:jc w:val="center"/>
      </w:pPr>
      <w:r>
        <w:t>24</w:t>
      </w:r>
      <w:r w:rsidR="000E4F00">
        <w:t>/03</w:t>
      </w:r>
      <w:r w:rsidR="7E17629D" w:rsidRPr="7E17629D">
        <w:t>/2013</w:t>
      </w:r>
    </w:p>
    <w:p w14:paraId="1B2E085F" w14:textId="77777777" w:rsidR="007B20A7" w:rsidRDefault="007B20A7" w:rsidP="7E17629D"/>
    <w:p w14:paraId="5003E6AC" w14:textId="77777777"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Abdullah Hasan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Taher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Bayrakdar</w:t>
      </w:r>
    </w:p>
    <w:p w14:paraId="40B53D3C" w14:textId="77777777" w:rsidR="007942FE" w:rsidRPr="007942FE" w:rsidRDefault="007942FE" w:rsidP="007942FE">
      <w:pPr>
        <w:pStyle w:val="ListParagraph"/>
        <w:numPr>
          <w:ilvl w:val="0"/>
          <w:numId w:val="16"/>
        </w:numPr>
        <w:rPr>
          <w:rFonts w:cs="Times"/>
          <w:sz w:val="24"/>
          <w:szCs w:val="24"/>
        </w:rPr>
      </w:pPr>
      <w:r>
        <w:t xml:space="preserve">Worked on </w:t>
      </w:r>
      <w:r w:rsidRPr="007942FE">
        <w:t>the</w:t>
      </w:r>
      <w:r>
        <w:t xml:space="preserve"> </w:t>
      </w:r>
      <w:r w:rsidRPr="007942FE">
        <w:t>Cont</w:t>
      </w:r>
      <w:r>
        <w:t xml:space="preserve">rol Page for Refrigerators that </w:t>
      </w:r>
      <w:r w:rsidRPr="007942FE">
        <w:t>present</w:t>
      </w:r>
      <w:r>
        <w:t xml:space="preserve">s </w:t>
      </w:r>
      <w:r w:rsidRPr="007942FE">
        <w:t xml:space="preserve">(fridge &amp; freezer degrees, On/Off status and power consumption) for the device. </w:t>
      </w:r>
    </w:p>
    <w:p w14:paraId="03FAFE18" w14:textId="77777777" w:rsidR="007942FE" w:rsidRPr="007942FE" w:rsidRDefault="007942FE" w:rsidP="007942FE">
      <w:pPr>
        <w:pStyle w:val="ListParagraph"/>
        <w:numPr>
          <w:ilvl w:val="0"/>
          <w:numId w:val="16"/>
        </w:numPr>
        <w:rPr>
          <w:rFonts w:cs="Times"/>
          <w:sz w:val="24"/>
          <w:szCs w:val="24"/>
        </w:rPr>
      </w:pPr>
      <w:r w:rsidRPr="007942FE">
        <w:t>Insert</w:t>
      </w:r>
      <w:r>
        <w:t>ed</w:t>
      </w:r>
      <w:r w:rsidRPr="007942FE">
        <w:t xml:space="preserve"> a sample sensor data (for a typical refrigerator) into the database to be used in interface testing process. </w:t>
      </w:r>
      <w:r>
        <w:t>The system will be tested with a ‘real’ data before Demo 2.</w:t>
      </w:r>
      <w:bookmarkStart w:id="0" w:name="_GoBack"/>
      <w:bookmarkEnd w:id="0"/>
    </w:p>
    <w:p w14:paraId="4EF28348" w14:textId="77777777" w:rsidR="00B511A7" w:rsidRDefault="7E17629D" w:rsidP="004D308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Anıl Ulutürk</w:t>
      </w:r>
    </w:p>
    <w:p w14:paraId="48A35392" w14:textId="77777777" w:rsidR="004D308E" w:rsidRDefault="004D308E" w:rsidP="004D308E">
      <w:pPr>
        <w:pStyle w:val="ListParagraph"/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Completed previous week’s tasks with few changes (cc2530 is on şerafettin now)</w:t>
      </w:r>
    </w:p>
    <w:p w14:paraId="3CC9EFE4" w14:textId="77777777" w:rsidR="004D308E" w:rsidRDefault="004D308E" w:rsidP="004D308E">
      <w:pPr>
        <w:pStyle w:val="ListParagraph"/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Created a simple scenario for machine learning side of the project, will try to discuss it with Arcelik contacts.</w:t>
      </w:r>
    </w:p>
    <w:p w14:paraId="2A04CE3A" w14:textId="77777777" w:rsidR="004D308E" w:rsidRPr="004D308E" w:rsidRDefault="004D308E" w:rsidP="004D308E">
      <w:pPr>
        <w:pStyle w:val="ListParagraph"/>
        <w:numPr>
          <w:ilvl w:val="0"/>
          <w:numId w:val="12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Couldn’t debug PIC-Zigbee serial communication this week!?</w:t>
      </w:r>
    </w:p>
    <w:p w14:paraId="15685D17" w14:textId="77777777" w:rsidR="008611BE" w:rsidRDefault="7E17629D" w:rsidP="004D308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Şerafettin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Öztürk</w:t>
      </w:r>
    </w:p>
    <w:p w14:paraId="5FC802E9" w14:textId="77777777" w:rsidR="00634B5D" w:rsidRPr="00164450" w:rsidRDefault="00634B5D" w:rsidP="00164450">
      <w:pPr>
        <w:pStyle w:val="ListParagraph"/>
        <w:numPr>
          <w:ilvl w:val="0"/>
          <w:numId w:val="13"/>
        </w:numPr>
        <w:jc w:val="both"/>
        <w:rPr>
          <w:rFonts w:ascii="Calibri" w:eastAsia="Calibri" w:hAnsi="Calibri" w:cs="Calibri"/>
          <w:bCs/>
        </w:rPr>
      </w:pPr>
      <w:r w:rsidRPr="00164450">
        <w:rPr>
          <w:rFonts w:ascii="Calibri" w:eastAsia="Calibri" w:hAnsi="Calibri" w:cs="Calibri"/>
          <w:bCs/>
        </w:rPr>
        <w:t>Continue working on TI CC2530.</w:t>
      </w:r>
    </w:p>
    <w:p w14:paraId="17249065" w14:textId="77777777" w:rsidR="00634B5D" w:rsidRPr="00164450" w:rsidRDefault="00634B5D" w:rsidP="00164450">
      <w:pPr>
        <w:pStyle w:val="ListParagraph"/>
        <w:numPr>
          <w:ilvl w:val="0"/>
          <w:numId w:val="13"/>
        </w:numPr>
        <w:jc w:val="both"/>
        <w:rPr>
          <w:rFonts w:ascii="Calibri" w:eastAsia="Calibri" w:hAnsi="Calibri" w:cs="Calibri"/>
          <w:bCs/>
        </w:rPr>
      </w:pPr>
      <w:r w:rsidRPr="00164450">
        <w:rPr>
          <w:rFonts w:ascii="Calibri" w:eastAsia="Calibri" w:hAnsi="Calibri" w:cs="Calibri"/>
          <w:bCs/>
        </w:rPr>
        <w:t>Prepared a simple send receive demo to be shown at the group meeting tomorrow.</w:t>
      </w:r>
    </w:p>
    <w:p w14:paraId="70C42DCF" w14:textId="77777777"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Zeynep</w:t>
      </w:r>
      <w:r w:rsidR="007942FE">
        <w:rPr>
          <w:rFonts w:ascii="Calibri" w:eastAsia="Calibri" w:hAnsi="Calibri" w:cs="Calibri"/>
          <w:b/>
          <w:bCs/>
        </w:rPr>
        <w:t xml:space="preserve"> </w:t>
      </w:r>
      <w:r w:rsidRPr="7E17629D">
        <w:rPr>
          <w:rFonts w:ascii="Calibri" w:eastAsia="Calibri" w:hAnsi="Calibri" w:cs="Calibri"/>
          <w:b/>
          <w:bCs/>
        </w:rPr>
        <w:t>Mavuş</w:t>
      </w:r>
    </w:p>
    <w:p w14:paraId="311E441A" w14:textId="77777777" w:rsidR="002C1407" w:rsidRPr="002C1407" w:rsidRDefault="002C1407" w:rsidP="002C1407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Prepared simulation GUI with python and Qt library, but because of python threading problems did not continue on python.</w:t>
      </w:r>
    </w:p>
    <w:p w14:paraId="7127747B" w14:textId="77777777" w:rsidR="002C1407" w:rsidRPr="002C1407" w:rsidRDefault="002C1407" w:rsidP="002C1407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Prepared both GUI and serial communication part of the simulation in java to make it runnable on RaspberryPI.</w:t>
      </w:r>
    </w:p>
    <w:p w14:paraId="11AC8720" w14:textId="77777777" w:rsidR="002C1407" w:rsidRPr="002C1407" w:rsidRDefault="002C1407" w:rsidP="002C1407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Installed Raspbian Wheezy on Raspberry and tried whether Qt or Swing is convenient for simulation and observed that they can both runnable.</w:t>
      </w:r>
    </w:p>
    <w:p w14:paraId="22C89498" w14:textId="77777777" w:rsidR="002C1407" w:rsidRPr="002C1407" w:rsidRDefault="002C1407" w:rsidP="002C1407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Cs/>
        </w:rPr>
        <w:t>Also tried RX/TX library on Raspberry, some exceptions observed because of this library, but some available solutions will be tried within this week, just after completing the simulation</w:t>
      </w:r>
      <w:r w:rsidR="00A26134">
        <w:rPr>
          <w:rFonts w:ascii="Calibri" w:eastAsia="Calibri" w:hAnsi="Calibri" w:cs="Calibri"/>
          <w:bCs/>
        </w:rPr>
        <w:t>.</w:t>
      </w:r>
    </w:p>
    <w:p w14:paraId="03F94704" w14:textId="77777777" w:rsidR="007B20A7" w:rsidRDefault="7E17629D" w:rsidP="006F3194">
      <w:r w:rsidRPr="006F3194">
        <w:rPr>
          <w:rFonts w:ascii="Calibri" w:eastAsia="Calibri" w:hAnsi="Calibri" w:cs="Calibri"/>
          <w:b/>
          <w:bCs/>
        </w:rPr>
        <w:t>As a Group:</w:t>
      </w:r>
    </w:p>
    <w:p w14:paraId="0D2615FC" w14:textId="77777777" w:rsidR="007B20A7" w:rsidRDefault="7E17629D" w:rsidP="00CB347C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References:</w:t>
      </w:r>
    </w:p>
    <w:p w14:paraId="09261A80" w14:textId="77777777" w:rsidR="00B83D2A" w:rsidRDefault="00B83D2A" w:rsidP="00CB347C">
      <w:pPr>
        <w:jc w:val="both"/>
      </w:pPr>
    </w:p>
    <w:p w14:paraId="15D34B96" w14:textId="77777777" w:rsidR="007B20A7" w:rsidRDefault="007F6CAD">
      <w:r>
        <w:br/>
      </w:r>
    </w:p>
    <w:p w14:paraId="66077DFA" w14:textId="77777777"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4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7E17629D"/>
    <w:rsid w:val="00092B3D"/>
    <w:rsid w:val="00095D56"/>
    <w:rsid w:val="000D60A8"/>
    <w:rsid w:val="000E4F00"/>
    <w:rsid w:val="001509AE"/>
    <w:rsid w:val="00164450"/>
    <w:rsid w:val="0017556E"/>
    <w:rsid w:val="00212E7F"/>
    <w:rsid w:val="002163A4"/>
    <w:rsid w:val="00241BEF"/>
    <w:rsid w:val="002C1407"/>
    <w:rsid w:val="00306316"/>
    <w:rsid w:val="00333C78"/>
    <w:rsid w:val="004574D3"/>
    <w:rsid w:val="004D308E"/>
    <w:rsid w:val="004D3ED5"/>
    <w:rsid w:val="00634B5D"/>
    <w:rsid w:val="006470F4"/>
    <w:rsid w:val="006B6F9C"/>
    <w:rsid w:val="006F3194"/>
    <w:rsid w:val="007942FE"/>
    <w:rsid w:val="007B20A7"/>
    <w:rsid w:val="007D0171"/>
    <w:rsid w:val="007E75F7"/>
    <w:rsid w:val="007F6CAD"/>
    <w:rsid w:val="008611BE"/>
    <w:rsid w:val="00875B9A"/>
    <w:rsid w:val="009A5947"/>
    <w:rsid w:val="00A26134"/>
    <w:rsid w:val="00A60529"/>
    <w:rsid w:val="00B17547"/>
    <w:rsid w:val="00B254A0"/>
    <w:rsid w:val="00B511A7"/>
    <w:rsid w:val="00B83D2A"/>
    <w:rsid w:val="00BA6624"/>
    <w:rsid w:val="00BB1F84"/>
    <w:rsid w:val="00C67F1B"/>
    <w:rsid w:val="00CB347C"/>
    <w:rsid w:val="00D74A63"/>
    <w:rsid w:val="00D77F68"/>
    <w:rsid w:val="00E44B14"/>
    <w:rsid w:val="00F27F71"/>
    <w:rsid w:val="00F42BF9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941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206</Words>
  <Characters>1175</Characters>
  <Application>Microsoft Macintosh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Toshiba</cp:lastModifiedBy>
  <cp:revision>35</cp:revision>
  <dcterms:created xsi:type="dcterms:W3CDTF">2012-08-07T16:44:00Z</dcterms:created>
  <dcterms:modified xsi:type="dcterms:W3CDTF">2013-03-24T18:21:00Z</dcterms:modified>
</cp:coreProperties>
</file>